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C42D" w14:textId="77777777" w:rsidR="00700139" w:rsidRDefault="00700139" w:rsidP="00700139">
      <w:r>
        <w:t>LEGAL NOTICE</w:t>
      </w:r>
    </w:p>
    <w:p w14:paraId="5199B722" w14:textId="77777777" w:rsidR="00700139" w:rsidRDefault="00700139" w:rsidP="00700139"/>
    <w:p w14:paraId="11136374" w14:textId="5C93D3B8" w:rsidR="00700139" w:rsidRDefault="00700139" w:rsidP="00700139">
      <w:r>
        <w:t xml:space="preserve">The New Mexico Commission for the Blind </w:t>
      </w:r>
      <w:r w:rsidR="007E4497">
        <w:t xml:space="preserve">State Rehabilitation Council </w:t>
      </w:r>
      <w:r>
        <w:t xml:space="preserve">will hold a meeting in </w:t>
      </w:r>
      <w:r w:rsidR="000016AA">
        <w:t xml:space="preserve">Albuquerque </w:t>
      </w:r>
      <w:r>
        <w:t xml:space="preserve">starting at </w:t>
      </w:r>
      <w:r w:rsidR="000016AA">
        <w:t>9</w:t>
      </w:r>
      <w:r>
        <w:t>:</w:t>
      </w:r>
      <w:r w:rsidR="000016AA">
        <w:t>3</w:t>
      </w:r>
      <w:r>
        <w:t>0 AM on T</w:t>
      </w:r>
      <w:r w:rsidR="000016AA">
        <w:t>hurs</w:t>
      </w:r>
      <w:r>
        <w:t xml:space="preserve">day, </w:t>
      </w:r>
      <w:proofErr w:type="gramStart"/>
      <w:r w:rsidR="000016AA">
        <w:t xml:space="preserve">May </w:t>
      </w:r>
      <w:r>
        <w:t xml:space="preserve"> </w:t>
      </w:r>
      <w:r w:rsidR="000016AA">
        <w:t>1</w:t>
      </w:r>
      <w:r w:rsidR="007E4497">
        <w:t>6</w:t>
      </w:r>
      <w:proofErr w:type="gramEnd"/>
      <w:r>
        <w:t>, 2024. Members of the public may attend either in-person or remotely by Zoom.</w:t>
      </w:r>
    </w:p>
    <w:p w14:paraId="2FDB1349" w14:textId="77777777" w:rsidR="00700139" w:rsidRDefault="00700139" w:rsidP="00700139"/>
    <w:p w14:paraId="027FAF90" w14:textId="77777777" w:rsidR="00700139" w:rsidRDefault="00700139" w:rsidP="00700139">
      <w:r>
        <w:t>LOCATION</w:t>
      </w:r>
    </w:p>
    <w:p w14:paraId="777EEB32" w14:textId="77777777" w:rsidR="00700139" w:rsidRDefault="00700139" w:rsidP="00700139"/>
    <w:p w14:paraId="5B11CCBC" w14:textId="77777777" w:rsidR="00700139" w:rsidRDefault="00700139" w:rsidP="00700139">
      <w:r>
        <w:t>Commission for the Blind</w:t>
      </w:r>
    </w:p>
    <w:p w14:paraId="51356DDB" w14:textId="06E50733" w:rsidR="00700139" w:rsidRDefault="00A625A4" w:rsidP="00700139">
      <w:r>
        <w:t>2200 Yale Blvd SE</w:t>
      </w:r>
    </w:p>
    <w:p w14:paraId="3186B7A1" w14:textId="3964E150" w:rsidR="00A625A4" w:rsidRDefault="00A625A4" w:rsidP="00700139">
      <w:r>
        <w:t>Albuquerque, NM 87106</w:t>
      </w:r>
    </w:p>
    <w:p w14:paraId="704B21E0" w14:textId="77777777" w:rsidR="00A625A4" w:rsidRDefault="00A625A4" w:rsidP="00700139"/>
    <w:p w14:paraId="09C444C7" w14:textId="59C18654" w:rsidR="00700139" w:rsidRDefault="00700139" w:rsidP="00700139">
      <w:r>
        <w:t>Join Zoom Meeting</w:t>
      </w:r>
    </w:p>
    <w:p w14:paraId="027B574F" w14:textId="77777777" w:rsidR="00851306" w:rsidRPr="00851306" w:rsidRDefault="00851306" w:rsidP="00851306">
      <w:pPr>
        <w:pStyle w:val="NormalWeb"/>
        <w:rPr>
          <w:sz w:val="22"/>
          <w:szCs w:val="22"/>
        </w:rPr>
      </w:pPr>
      <w:hyperlink r:id="rId4" w:history="1">
        <w:r w:rsidRPr="00851306">
          <w:rPr>
            <w:rStyle w:val="Hyperlink"/>
            <w:sz w:val="22"/>
            <w:szCs w:val="22"/>
          </w:rPr>
          <w:t>https://us02web.zoom.us/j/84314330063?pwd=MHB5L0o4b0lHRkZQTk9OcHVHUjhjUT09</w:t>
        </w:r>
      </w:hyperlink>
      <w:r w:rsidRPr="00851306">
        <w:rPr>
          <w:sz w:val="22"/>
          <w:szCs w:val="22"/>
        </w:rPr>
        <w:t xml:space="preserve"> </w:t>
      </w:r>
    </w:p>
    <w:p w14:paraId="50D11943" w14:textId="77777777" w:rsidR="00851306" w:rsidRPr="00851306" w:rsidRDefault="00851306" w:rsidP="00851306">
      <w:pPr>
        <w:pStyle w:val="NormalWeb"/>
        <w:rPr>
          <w:sz w:val="22"/>
          <w:szCs w:val="22"/>
        </w:rPr>
      </w:pPr>
      <w:r w:rsidRPr="00851306">
        <w:rPr>
          <w:rFonts w:ascii="Arial" w:hAnsi="Arial" w:cs="Arial"/>
          <w:sz w:val="22"/>
          <w:szCs w:val="22"/>
        </w:rPr>
        <w:t>Meeting ID: 843 1433 0063</w:t>
      </w:r>
      <w:r w:rsidRPr="00851306">
        <w:rPr>
          <w:sz w:val="22"/>
          <w:szCs w:val="22"/>
        </w:rPr>
        <w:t xml:space="preserve"> </w:t>
      </w:r>
      <w:r w:rsidRPr="00851306">
        <w:rPr>
          <w:sz w:val="22"/>
          <w:szCs w:val="22"/>
        </w:rPr>
        <w:br/>
      </w:r>
      <w:r w:rsidRPr="00851306">
        <w:rPr>
          <w:rFonts w:ascii="Arial" w:hAnsi="Arial" w:cs="Arial"/>
          <w:sz w:val="22"/>
          <w:szCs w:val="22"/>
        </w:rPr>
        <w:t>Passcode: 324681</w:t>
      </w:r>
      <w:r w:rsidRPr="00851306">
        <w:rPr>
          <w:sz w:val="22"/>
          <w:szCs w:val="22"/>
        </w:rPr>
        <w:t xml:space="preserve"> </w:t>
      </w:r>
    </w:p>
    <w:p w14:paraId="0671C58B" w14:textId="7E09129C" w:rsidR="00851306" w:rsidRPr="00851306" w:rsidRDefault="00851306" w:rsidP="00851306">
      <w:pPr>
        <w:pStyle w:val="NormalWeb"/>
        <w:rPr>
          <w:sz w:val="22"/>
          <w:szCs w:val="22"/>
        </w:rPr>
      </w:pPr>
      <w:r w:rsidRPr="00851306">
        <w:rPr>
          <w:rFonts w:ascii="Arial" w:hAnsi="Arial" w:cs="Arial"/>
          <w:sz w:val="22"/>
          <w:szCs w:val="22"/>
        </w:rPr>
        <w:t>One tap mobile</w:t>
      </w:r>
      <w:r w:rsidRPr="00851306">
        <w:rPr>
          <w:sz w:val="22"/>
          <w:szCs w:val="22"/>
        </w:rPr>
        <w:t xml:space="preserve"> </w:t>
      </w:r>
      <w:r w:rsidRPr="00851306">
        <w:rPr>
          <w:sz w:val="22"/>
          <w:szCs w:val="22"/>
        </w:rPr>
        <w:br/>
      </w:r>
      <w:r w:rsidRPr="00851306">
        <w:rPr>
          <w:rFonts w:ascii="Arial" w:hAnsi="Arial" w:cs="Arial"/>
          <w:sz w:val="22"/>
          <w:szCs w:val="22"/>
        </w:rPr>
        <w:t>+</w:t>
      </w:r>
      <w:proofErr w:type="gramStart"/>
      <w:r w:rsidRPr="00851306">
        <w:rPr>
          <w:rFonts w:ascii="Arial" w:hAnsi="Arial" w:cs="Arial"/>
          <w:sz w:val="22"/>
          <w:szCs w:val="22"/>
        </w:rPr>
        <w:t>12532158782,,</w:t>
      </w:r>
      <w:proofErr w:type="gramEnd"/>
      <w:r w:rsidRPr="00851306">
        <w:rPr>
          <w:rFonts w:ascii="Arial" w:hAnsi="Arial" w:cs="Arial"/>
          <w:sz w:val="22"/>
          <w:szCs w:val="22"/>
        </w:rPr>
        <w:t>84314330063#,,,,*324681# US (Tacoma)</w:t>
      </w:r>
      <w:r w:rsidRPr="00851306">
        <w:rPr>
          <w:sz w:val="22"/>
          <w:szCs w:val="22"/>
        </w:rPr>
        <w:t xml:space="preserve"> </w:t>
      </w:r>
    </w:p>
    <w:p w14:paraId="1501D29C" w14:textId="31F26412" w:rsidR="00700139" w:rsidRDefault="00851306" w:rsidP="00851306">
      <w:r>
        <w:rPr>
          <w:rFonts w:ascii="Arial" w:hAnsi="Arial" w:cs="Arial"/>
        </w:rPr>
        <w:t>Dial by your location</w:t>
      </w:r>
      <w:r>
        <w:t xml:space="preserve"> </w:t>
      </w:r>
      <w:r>
        <w:br/>
      </w:r>
      <w:r>
        <w:rPr>
          <w:rFonts w:ascii="Arial" w:hAnsi="Arial" w:cs="Arial"/>
        </w:rPr>
        <w:t>• +1 253 215 8782 US (Tacoma)</w:t>
      </w:r>
      <w:r>
        <w:t xml:space="preserve"> </w:t>
      </w:r>
      <w:r>
        <w:br/>
      </w:r>
      <w:r>
        <w:rPr>
          <w:rFonts w:ascii="Arial" w:hAnsi="Arial" w:cs="Arial"/>
        </w:rPr>
        <w:t>• 833 548 0282 US Toll-free</w:t>
      </w:r>
      <w:r>
        <w:t xml:space="preserve"> </w:t>
      </w:r>
      <w:r>
        <w:br/>
      </w:r>
    </w:p>
    <w:p w14:paraId="01F964D2" w14:textId="77777777" w:rsidR="00700139" w:rsidRDefault="00700139" w:rsidP="00700139">
      <w:r>
        <w:t xml:space="preserve">The agenda will be posted at least 3 days prior to the meeting on the Commission web page, www.cfb.state.nm.us. Copies of the agenda and meeting materials can be obtained by contacting Ms. Kelly Burma at 505-383-2277, or at Kelly.Burma@cfb.nm.gov. If you are an individual with a disability who </w:t>
      </w:r>
      <w:proofErr w:type="gramStart"/>
      <w:r>
        <w:t>is in need of</w:t>
      </w:r>
      <w:proofErr w:type="gramEnd"/>
      <w:r>
        <w:t xml:space="preserve"> a reader, amplifier, qualified sign language interpreter, or any other form of auxiliary aid or service to attend or participate, please contact Ms. Burma at least three business days in advance, or as soon as otherwise possible.</w:t>
      </w:r>
    </w:p>
    <w:p w14:paraId="579D7DF7" w14:textId="77777777" w:rsidR="00700139" w:rsidRDefault="00700139" w:rsidP="00700139"/>
    <w:p w14:paraId="1B96B041" w14:textId="77777777" w:rsidR="00F96F72" w:rsidRPr="00700139" w:rsidRDefault="00F96F72" w:rsidP="00700139"/>
    <w:sectPr w:rsidR="00F96F72" w:rsidRPr="0070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4F"/>
    <w:rsid w:val="000016AA"/>
    <w:rsid w:val="0022221A"/>
    <w:rsid w:val="00297AD8"/>
    <w:rsid w:val="002D3BAB"/>
    <w:rsid w:val="0033185A"/>
    <w:rsid w:val="00333F20"/>
    <w:rsid w:val="003F29BF"/>
    <w:rsid w:val="00520056"/>
    <w:rsid w:val="006533BC"/>
    <w:rsid w:val="0069160A"/>
    <w:rsid w:val="00700139"/>
    <w:rsid w:val="007E4497"/>
    <w:rsid w:val="00851306"/>
    <w:rsid w:val="00890F3E"/>
    <w:rsid w:val="008C081E"/>
    <w:rsid w:val="00983459"/>
    <w:rsid w:val="00A625A4"/>
    <w:rsid w:val="00AD2B12"/>
    <w:rsid w:val="00AE47C2"/>
    <w:rsid w:val="00B568B9"/>
    <w:rsid w:val="00BC19A0"/>
    <w:rsid w:val="00CE18E8"/>
    <w:rsid w:val="00D03CAC"/>
    <w:rsid w:val="00E743FB"/>
    <w:rsid w:val="00EA304F"/>
    <w:rsid w:val="00F9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9F26"/>
  <w15:chartTrackingRefBased/>
  <w15:docId w15:val="{15161EA4-CB97-45E9-848C-DBB5149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304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04F"/>
    <w:rPr>
      <w:color w:val="0000FF"/>
      <w:u w:val="single"/>
    </w:rPr>
  </w:style>
  <w:style w:type="paragraph" w:styleId="BodyText">
    <w:name w:val="Body Text"/>
    <w:basedOn w:val="Normal"/>
    <w:link w:val="BodyTextChar"/>
    <w:uiPriority w:val="1"/>
    <w:semiHidden/>
    <w:unhideWhenUsed/>
    <w:qFormat/>
    <w:rsid w:val="00EA304F"/>
    <w:pPr>
      <w:ind w:left="120"/>
    </w:pPr>
    <w:rPr>
      <w:sz w:val="24"/>
      <w:szCs w:val="24"/>
    </w:rPr>
  </w:style>
  <w:style w:type="character" w:customStyle="1" w:styleId="BodyTextChar">
    <w:name w:val="Body Text Char"/>
    <w:basedOn w:val="DefaultParagraphFont"/>
    <w:link w:val="BodyText"/>
    <w:uiPriority w:val="1"/>
    <w:semiHidden/>
    <w:rsid w:val="00EA304F"/>
    <w:rPr>
      <w:rFonts w:ascii="Times New Roman" w:eastAsia="Times New Roman" w:hAnsi="Times New Roman" w:cs="Times New Roman"/>
      <w:sz w:val="24"/>
      <w:szCs w:val="24"/>
      <w:lang w:bidi="en-US"/>
    </w:rPr>
  </w:style>
  <w:style w:type="paragraph" w:styleId="PlainText">
    <w:name w:val="Plain Text"/>
    <w:basedOn w:val="Normal"/>
    <w:link w:val="PlainTextChar"/>
    <w:uiPriority w:val="99"/>
    <w:semiHidden/>
    <w:unhideWhenUsed/>
    <w:rsid w:val="00EA304F"/>
    <w:pPr>
      <w:widowControl/>
      <w:autoSpaceDE/>
      <w:autoSpaceDN/>
    </w:pPr>
    <w:rPr>
      <w:rFonts w:ascii="Arial" w:eastAsiaTheme="minorHAnsi" w:hAnsi="Arial" w:cstheme="minorBidi"/>
      <w:sz w:val="24"/>
      <w:szCs w:val="21"/>
      <w:lang w:bidi="ar-SA"/>
    </w:rPr>
  </w:style>
  <w:style w:type="character" w:customStyle="1" w:styleId="PlainTextChar">
    <w:name w:val="Plain Text Char"/>
    <w:basedOn w:val="DefaultParagraphFont"/>
    <w:link w:val="PlainText"/>
    <w:uiPriority w:val="99"/>
    <w:semiHidden/>
    <w:rsid w:val="00EA304F"/>
    <w:rPr>
      <w:rFonts w:ascii="Arial" w:hAnsi="Arial"/>
      <w:sz w:val="24"/>
      <w:szCs w:val="21"/>
    </w:rPr>
  </w:style>
  <w:style w:type="paragraph" w:styleId="NormalWeb">
    <w:name w:val="Normal (Web)"/>
    <w:basedOn w:val="Normal"/>
    <w:uiPriority w:val="99"/>
    <w:semiHidden/>
    <w:unhideWhenUsed/>
    <w:rsid w:val="00851306"/>
    <w:pPr>
      <w:widowControl/>
      <w:autoSpaceDE/>
      <w:autoSpaceDN/>
      <w:spacing w:before="100" w:beforeAutospacing="1" w:after="100" w:afterAutospacing="1"/>
    </w:pPr>
    <w:rPr>
      <w:rFonts w:ascii="Aptos" w:eastAsiaTheme="minorHAnsi" w:hAnsi="Aptos" w:cs="Apto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9202">
      <w:bodyDiv w:val="1"/>
      <w:marLeft w:val="0"/>
      <w:marRight w:val="0"/>
      <w:marTop w:val="0"/>
      <w:marBottom w:val="0"/>
      <w:divBdr>
        <w:top w:val="none" w:sz="0" w:space="0" w:color="auto"/>
        <w:left w:val="none" w:sz="0" w:space="0" w:color="auto"/>
        <w:bottom w:val="none" w:sz="0" w:space="0" w:color="auto"/>
        <w:right w:val="none" w:sz="0" w:space="0" w:color="auto"/>
      </w:divBdr>
    </w:div>
    <w:div w:id="97918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4314330063?pwd=MHB5L0o4b0lHRkZQTk9OcHVHUjhj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Audrey Trujillo</cp:lastModifiedBy>
  <cp:revision>2</cp:revision>
  <dcterms:created xsi:type="dcterms:W3CDTF">2024-04-23T22:50:00Z</dcterms:created>
  <dcterms:modified xsi:type="dcterms:W3CDTF">2024-04-23T22:50:00Z</dcterms:modified>
</cp:coreProperties>
</file>